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4105E7" w:rsidRDefault="001B32F8" w:rsidP="00503544">
      <w:pPr>
        <w:ind w:left="-426"/>
        <w:rPr>
          <w:rFonts w:ascii="Britannic Bold" w:hAnsi="Britannic Bold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-243205</wp:posOffset>
            </wp:positionV>
            <wp:extent cx="6457950" cy="7229475"/>
            <wp:effectExtent l="19050" t="0" r="0" b="0"/>
            <wp:wrapSquare wrapText="bothSides"/>
            <wp:docPr id="2" name="1 Imagen" descr="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1F3C">
        <w:rPr>
          <w:rFonts w:ascii="Times New Roman" w:hAnsi="Times New Roman" w:cs="Times New Roman"/>
          <w:noProof/>
          <w:sz w:val="28"/>
          <w:szCs w:val="28"/>
          <w:highlight w:val="lightGray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6.95pt;margin-top:-26.6pt;width:241.05pt;height:24.75pt;z-index:251660288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6">
              <w:txbxContent>
                <w:p w:rsidR="008F6F28" w:rsidRPr="008F6F28" w:rsidRDefault="008F6F28" w:rsidP="008F6F28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8F6F28">
                    <w:rPr>
                      <w:rFonts w:ascii="Britannic Bold" w:hAnsi="Britannic Bold"/>
                      <w:sz w:val="32"/>
                      <w:szCs w:val="32"/>
                    </w:rPr>
                    <w:t>Convivencia Escolar y Familiar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576580</wp:posOffset>
            </wp:positionV>
            <wp:extent cx="547370" cy="428625"/>
            <wp:effectExtent l="19050" t="0" r="5080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F3C">
        <w:rPr>
          <w:rFonts w:ascii="Britannic Bold" w:hAnsi="Britannic Bold" w:cs="Times New Roman"/>
          <w:noProof/>
          <w:sz w:val="28"/>
          <w:szCs w:val="28"/>
          <w:lang w:eastAsia="es-CL"/>
        </w:rPr>
        <w:pict>
          <v:shape id="_x0000_s1030" type="#_x0000_t202" style="position:absolute;left:0;text-align:left;margin-left:226.5pt;margin-top:-671.65pt;width:254.25pt;height:24.75pt;z-index:251663360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0">
              <w:txbxContent>
                <w:p w:rsidR="00CE1625" w:rsidRPr="008F6F28" w:rsidRDefault="00CE1625" w:rsidP="00CE1625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8F6F28">
                    <w:rPr>
                      <w:rFonts w:ascii="Britannic Bold" w:hAnsi="Britannic Bold"/>
                      <w:sz w:val="32"/>
                      <w:szCs w:val="32"/>
                    </w:rPr>
                    <w:t>Convivencia Escolar y Familiar</w:t>
                  </w:r>
                </w:p>
              </w:txbxContent>
            </v:textbox>
          </v:shape>
        </w:pict>
      </w:r>
      <w:r w:rsidR="00CE1625" w:rsidRPr="00CE1625">
        <w:rPr>
          <w:rFonts w:ascii="Britannic Bold" w:hAnsi="Britannic Bold" w:cs="Times New Roman"/>
          <w:sz w:val="28"/>
          <w:szCs w:val="28"/>
        </w:rPr>
        <w:t xml:space="preserve">    </w:t>
      </w:r>
      <w:r w:rsidR="005705EB">
        <w:rPr>
          <w:rFonts w:ascii="Britannic Bold" w:hAnsi="Britannic Bold" w:cs="Times New Roman"/>
          <w:sz w:val="28"/>
          <w:szCs w:val="28"/>
        </w:rPr>
        <w:t>Actividades:</w:t>
      </w:r>
    </w:p>
    <w:p w:rsidR="00525D1B" w:rsidRDefault="009922AD" w:rsidP="00503544">
      <w:pPr>
        <w:ind w:left="-426"/>
        <w:rPr>
          <w:rFonts w:ascii="Britannic Bold" w:hAnsi="Britannic Bold" w:cs="Times New Roman"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t xml:space="preserve">    1.- </w:t>
      </w:r>
      <w:r w:rsidR="006F48CB">
        <w:rPr>
          <w:rFonts w:ascii="Britannic Bold" w:hAnsi="Britannic Bold" w:cs="Times New Roman"/>
          <w:sz w:val="28"/>
          <w:szCs w:val="28"/>
        </w:rPr>
        <w:t>¿</w:t>
      </w:r>
      <w:r w:rsidR="001B32F8">
        <w:rPr>
          <w:rFonts w:ascii="Britannic Bold" w:hAnsi="Britannic Bold" w:cs="Times New Roman"/>
          <w:sz w:val="28"/>
          <w:szCs w:val="28"/>
        </w:rPr>
        <w:t>Para que la familia crezca debe estar unida</w:t>
      </w:r>
      <w:r w:rsidR="006F48CB">
        <w:rPr>
          <w:rFonts w:ascii="Britannic Bold" w:hAnsi="Britannic Bold" w:cs="Times New Roman"/>
          <w:sz w:val="28"/>
          <w:szCs w:val="28"/>
        </w:rPr>
        <w:t>?</w:t>
      </w:r>
      <w:r w:rsidR="001B32F8">
        <w:rPr>
          <w:rFonts w:ascii="Britannic Bold" w:hAnsi="Britannic Bold" w:cs="Times New Roman"/>
          <w:sz w:val="28"/>
          <w:szCs w:val="28"/>
        </w:rPr>
        <w:t xml:space="preserve"> Comenten….</w:t>
      </w:r>
    </w:p>
    <w:p w:rsidR="005705EB" w:rsidRDefault="00CA1F3C" w:rsidP="00503544">
      <w:pPr>
        <w:ind w:left="-426"/>
      </w:pPr>
      <w:r w:rsidRPr="00CA1F3C">
        <w:rPr>
          <w:rFonts w:ascii="Britannic Bold" w:hAnsi="Britannic Bold" w:cs="Times New Roman"/>
          <w:noProof/>
          <w:sz w:val="28"/>
          <w:szCs w:val="28"/>
          <w:lang w:eastAsia="es-CL"/>
        </w:rPr>
        <w:pict>
          <v:shape id="_x0000_s1034" type="#_x0000_t202" style="position:absolute;left:0;text-align:left;margin-left:66.45pt;margin-top:35.9pt;width:330.75pt;height:24.75pt;z-index:25166438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4">
              <w:txbxContent>
                <w:p w:rsidR="005705EB" w:rsidRPr="008F6F28" w:rsidRDefault="005705EB" w:rsidP="005705EB">
                  <w:pPr>
                    <w:jc w:val="center"/>
                    <w:rPr>
                      <w:rFonts w:ascii="Britannic Bold" w:hAnsi="Britannic Bold"/>
                      <w:sz w:val="24"/>
                      <w:szCs w:val="24"/>
                    </w:rPr>
                  </w:pPr>
                  <w:r w:rsidRPr="008F6F28">
                    <w:rPr>
                      <w:rFonts w:ascii="Britannic Bold" w:hAnsi="Britannic Bold"/>
                      <w:sz w:val="24"/>
                      <w:szCs w:val="24"/>
                    </w:rPr>
                    <w:t>Patricio Morales D. – Encargado de Convivencia Escolar</w:t>
                  </w:r>
                </w:p>
              </w:txbxContent>
            </v:textbox>
          </v:shape>
        </w:pict>
      </w:r>
      <w:r w:rsidR="005705EB">
        <w:rPr>
          <w:rFonts w:ascii="Britannic Bold" w:hAnsi="Britannic Bold" w:cs="Times New Roman"/>
          <w:sz w:val="28"/>
          <w:szCs w:val="28"/>
        </w:rPr>
        <w:t xml:space="preserve">     2.- ¿</w:t>
      </w:r>
      <w:r w:rsidR="001B32F8">
        <w:rPr>
          <w:rFonts w:ascii="Britannic Bold" w:hAnsi="Britannic Bold" w:cs="Times New Roman"/>
          <w:sz w:val="28"/>
          <w:szCs w:val="28"/>
        </w:rPr>
        <w:t>La unión hace la fuerza o es solo un lema</w:t>
      </w:r>
      <w:r w:rsidR="005705EB">
        <w:rPr>
          <w:rFonts w:ascii="Britannic Bold" w:hAnsi="Britannic Bold" w:cs="Times New Roman"/>
          <w:sz w:val="28"/>
          <w:szCs w:val="28"/>
        </w:rPr>
        <w:t>?</w:t>
      </w:r>
      <w:r w:rsidR="001B32F8">
        <w:rPr>
          <w:rFonts w:ascii="Britannic Bold" w:hAnsi="Britannic Bold" w:cs="Times New Roman"/>
          <w:sz w:val="28"/>
          <w:szCs w:val="28"/>
        </w:rPr>
        <w:t xml:space="preserve"> ¿Por qué?</w:t>
      </w:r>
    </w:p>
    <w:sectPr w:rsidR="005705EB" w:rsidSect="006F48CB">
      <w:pgSz w:w="12240" w:h="15840"/>
      <w:pgMar w:top="1417" w:right="1701" w:bottom="1417" w:left="1560" w:header="708" w:footer="708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105E7"/>
    <w:rsid w:val="00011F1E"/>
    <w:rsid w:val="0002021D"/>
    <w:rsid w:val="00021AC5"/>
    <w:rsid w:val="000651A3"/>
    <w:rsid w:val="00071029"/>
    <w:rsid w:val="000D0781"/>
    <w:rsid w:val="00134687"/>
    <w:rsid w:val="001925AA"/>
    <w:rsid w:val="001B2F93"/>
    <w:rsid w:val="001B32F8"/>
    <w:rsid w:val="00243C30"/>
    <w:rsid w:val="00272856"/>
    <w:rsid w:val="0027701F"/>
    <w:rsid w:val="002A598A"/>
    <w:rsid w:val="00323B5A"/>
    <w:rsid w:val="00380D49"/>
    <w:rsid w:val="003F4C77"/>
    <w:rsid w:val="004105E7"/>
    <w:rsid w:val="0046400A"/>
    <w:rsid w:val="00503544"/>
    <w:rsid w:val="00525D1B"/>
    <w:rsid w:val="005569C5"/>
    <w:rsid w:val="005705EB"/>
    <w:rsid w:val="0063391E"/>
    <w:rsid w:val="006F48CB"/>
    <w:rsid w:val="00707E0F"/>
    <w:rsid w:val="00737C4D"/>
    <w:rsid w:val="00756B62"/>
    <w:rsid w:val="0077376C"/>
    <w:rsid w:val="007A2E72"/>
    <w:rsid w:val="00835465"/>
    <w:rsid w:val="00856C99"/>
    <w:rsid w:val="00873BF8"/>
    <w:rsid w:val="0089759B"/>
    <w:rsid w:val="008A0DF4"/>
    <w:rsid w:val="008F6F28"/>
    <w:rsid w:val="009922AD"/>
    <w:rsid w:val="009F3152"/>
    <w:rsid w:val="00C07921"/>
    <w:rsid w:val="00C627B8"/>
    <w:rsid w:val="00CA1F3C"/>
    <w:rsid w:val="00CE1625"/>
    <w:rsid w:val="00D668CC"/>
    <w:rsid w:val="00D97020"/>
    <w:rsid w:val="00DB3AA2"/>
    <w:rsid w:val="00DD6179"/>
    <w:rsid w:val="00E06475"/>
    <w:rsid w:val="00E21FD6"/>
    <w:rsid w:val="00EF0B0D"/>
    <w:rsid w:val="00F8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1311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5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1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Patrimor</dc:creator>
  <cp:lastModifiedBy>Patricio</cp:lastModifiedBy>
  <cp:revision>2</cp:revision>
  <cp:lastPrinted>2020-07-08T22:38:00Z</cp:lastPrinted>
  <dcterms:created xsi:type="dcterms:W3CDTF">2020-07-08T22:44:00Z</dcterms:created>
  <dcterms:modified xsi:type="dcterms:W3CDTF">2020-07-08T22:44:00Z</dcterms:modified>
</cp:coreProperties>
</file>